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D1C" w:rsidRDefault="00153D1C" w:rsidP="00153D1C">
      <w:pPr>
        <w:pStyle w:val="c14"/>
        <w:shd w:val="clear" w:color="auto" w:fill="FFFFFF"/>
        <w:spacing w:before="0" w:beforeAutospacing="0" w:after="0" w:afterAutospacing="0"/>
        <w:rPr>
          <w:rStyle w:val="c22"/>
          <w:b/>
          <w:bCs/>
          <w:sz w:val="40"/>
          <w:szCs w:val="40"/>
        </w:rPr>
      </w:pPr>
      <w:bookmarkStart w:id="0" w:name="_GoBack"/>
      <w:bookmarkEnd w:id="0"/>
    </w:p>
    <w:p w:rsidR="00AB419D" w:rsidRDefault="00153D1C" w:rsidP="00AB419D">
      <w:pPr>
        <w:spacing w:after="0" w:line="240" w:lineRule="auto"/>
        <w:ind w:left="-567" w:right="-598" w:firstLine="283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-224790</wp:posOffset>
            </wp:positionH>
            <wp:positionV relativeFrom="paragraph">
              <wp:posOffset>13335</wp:posOffset>
            </wp:positionV>
            <wp:extent cx="9658350" cy="6962775"/>
            <wp:effectExtent l="19050" t="0" r="0" b="0"/>
            <wp:wrapNone/>
            <wp:docPr id="10" name="Рисунок 5" descr="H:\картинки\depositphotos_85455946-stock-illustration-cartoon-school-children-with-bo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картинки\depositphotos_85455946-stock-illustration-cartoon-school-children-with-boo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0" cy="696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419D" w:rsidRDefault="00AB419D" w:rsidP="00AB419D">
      <w:pPr>
        <w:spacing w:after="0" w:line="240" w:lineRule="auto"/>
        <w:ind w:left="-567" w:right="-598" w:firstLine="283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AB419D" w:rsidRDefault="00AB419D" w:rsidP="00AB419D">
      <w:pPr>
        <w:spacing w:after="0" w:line="240" w:lineRule="auto"/>
        <w:ind w:left="-567" w:right="-598" w:firstLine="283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AB419D" w:rsidRDefault="00AB419D" w:rsidP="00AB419D">
      <w:pPr>
        <w:spacing w:after="0" w:line="240" w:lineRule="auto"/>
        <w:ind w:left="-567" w:right="-598" w:firstLine="283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AB419D" w:rsidRDefault="00AB419D" w:rsidP="00AB419D">
      <w:pPr>
        <w:spacing w:after="0" w:line="240" w:lineRule="auto"/>
        <w:ind w:left="-567" w:right="-598" w:firstLine="283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AB419D" w:rsidRDefault="00AB419D" w:rsidP="00AB419D">
      <w:pPr>
        <w:spacing w:after="0" w:line="240" w:lineRule="auto"/>
        <w:ind w:left="-567" w:right="-598" w:firstLine="283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AB419D" w:rsidRDefault="00AB419D" w:rsidP="00AB419D">
      <w:pPr>
        <w:spacing w:after="0" w:line="240" w:lineRule="auto"/>
        <w:ind w:left="-567" w:right="-598" w:firstLine="283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AB419D" w:rsidRDefault="00AB419D" w:rsidP="00AB419D">
      <w:pPr>
        <w:spacing w:after="0" w:line="240" w:lineRule="auto"/>
        <w:ind w:left="-567" w:right="-598" w:firstLine="283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AB419D" w:rsidRDefault="00AB419D" w:rsidP="00AB419D">
      <w:pPr>
        <w:spacing w:after="0" w:line="240" w:lineRule="auto"/>
        <w:ind w:left="-567" w:right="-598" w:firstLine="283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AB419D" w:rsidRDefault="00AB419D" w:rsidP="00AB419D">
      <w:pPr>
        <w:spacing w:after="0" w:line="240" w:lineRule="auto"/>
        <w:ind w:left="-567" w:right="-598" w:firstLine="283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AB419D" w:rsidRDefault="00AB419D" w:rsidP="00AB419D">
      <w:pPr>
        <w:spacing w:after="0" w:line="240" w:lineRule="auto"/>
        <w:ind w:left="-567" w:right="-598" w:firstLine="283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AB419D" w:rsidRDefault="00AB419D" w:rsidP="00AB419D">
      <w:pPr>
        <w:spacing w:after="0" w:line="240" w:lineRule="auto"/>
        <w:ind w:left="-567" w:right="-598" w:firstLine="283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AB419D" w:rsidRDefault="00AB419D" w:rsidP="00AB419D">
      <w:pPr>
        <w:spacing w:after="0" w:line="240" w:lineRule="auto"/>
        <w:ind w:left="-567" w:right="-598" w:firstLine="283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153D1C" w:rsidRDefault="00153D1C" w:rsidP="00153D1C">
      <w:pPr>
        <w:spacing w:after="0" w:line="240" w:lineRule="auto"/>
        <w:ind w:right="-598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Перспективный план кружка по развитию речи «</w:t>
      </w:r>
      <w:proofErr w:type="spellStart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Говорушки</w:t>
      </w:r>
      <w:proofErr w:type="spellEnd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»</w:t>
      </w:r>
    </w:p>
    <w:p w:rsidR="00153D1C" w:rsidRDefault="006E5D7E" w:rsidP="00AB419D">
      <w:pPr>
        <w:spacing w:after="0" w:line="240" w:lineRule="auto"/>
        <w:ind w:left="-567" w:right="-598" w:firstLine="283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смешанной группе 2021 -2022</w:t>
      </w:r>
      <w:r w:rsidR="00153D1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год.</w:t>
      </w:r>
    </w:p>
    <w:p w:rsidR="00153D1C" w:rsidRDefault="00153D1C" w:rsidP="00AB419D">
      <w:pPr>
        <w:spacing w:after="0" w:line="240" w:lineRule="auto"/>
        <w:ind w:left="-567" w:right="-598" w:firstLine="283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153D1C" w:rsidRDefault="00153D1C" w:rsidP="00AB419D">
      <w:pPr>
        <w:spacing w:after="0" w:line="240" w:lineRule="auto"/>
        <w:ind w:left="-567" w:right="-598" w:firstLine="283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153D1C" w:rsidRDefault="00153D1C" w:rsidP="00153D1C">
      <w:pPr>
        <w:spacing w:after="0" w:line="240" w:lineRule="auto"/>
        <w:ind w:left="-567" w:right="-598" w:firstLine="283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153D1C" w:rsidRDefault="00153D1C" w:rsidP="00153D1C">
      <w:pPr>
        <w:spacing w:after="0" w:line="240" w:lineRule="auto"/>
        <w:ind w:left="-567" w:right="-598" w:firstLine="283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153D1C" w:rsidRDefault="00153D1C" w:rsidP="00153D1C">
      <w:pPr>
        <w:spacing w:after="0" w:line="240" w:lineRule="auto"/>
        <w:ind w:left="-567" w:right="-598" w:firstLine="283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153D1C" w:rsidRDefault="00153D1C" w:rsidP="00153D1C">
      <w:pPr>
        <w:spacing w:after="0" w:line="240" w:lineRule="auto"/>
        <w:ind w:left="-567" w:right="-598" w:firstLine="283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153D1C" w:rsidRPr="00A37787" w:rsidRDefault="00153D1C" w:rsidP="00153D1C">
      <w:pPr>
        <w:spacing w:after="0" w:line="240" w:lineRule="auto"/>
        <w:ind w:left="-567" w:right="-598" w:firstLine="283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77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</w:t>
      </w:r>
      <w:r w:rsidR="00A37787" w:rsidRPr="00A377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</w:t>
      </w:r>
      <w:r w:rsidR="006E5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Составила: </w:t>
      </w:r>
      <w:proofErr w:type="spellStart"/>
      <w:r w:rsidR="006E5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Шырап</w:t>
      </w:r>
      <w:proofErr w:type="spellEnd"/>
      <w:r w:rsidR="006E5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Р.С.</w:t>
      </w:r>
    </w:p>
    <w:p w:rsidR="00153D1C" w:rsidRPr="00A37787" w:rsidRDefault="00153D1C" w:rsidP="00AB419D">
      <w:pPr>
        <w:spacing w:after="0" w:line="240" w:lineRule="auto"/>
        <w:ind w:left="-567" w:right="-598" w:firstLine="283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77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</w:t>
      </w:r>
      <w:r w:rsidR="006E5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логопед</w:t>
      </w:r>
    </w:p>
    <w:p w:rsidR="00153D1C" w:rsidRDefault="00153D1C" w:rsidP="00AB419D">
      <w:pPr>
        <w:spacing w:after="0" w:line="240" w:lineRule="auto"/>
        <w:ind w:left="-567" w:right="-598" w:firstLine="283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153D1C" w:rsidRDefault="00153D1C" w:rsidP="00AB419D">
      <w:pPr>
        <w:spacing w:after="0" w:line="240" w:lineRule="auto"/>
        <w:ind w:left="-567" w:right="-598" w:firstLine="283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153D1C" w:rsidRDefault="00153D1C" w:rsidP="00AB419D">
      <w:pPr>
        <w:spacing w:after="0" w:line="240" w:lineRule="auto"/>
        <w:ind w:left="-567" w:right="-598" w:firstLine="283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8F323D" w:rsidRPr="00AB419D" w:rsidRDefault="008F323D" w:rsidP="0095291D">
      <w:pPr>
        <w:spacing w:after="0" w:line="240" w:lineRule="auto"/>
        <w:ind w:right="-598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B41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Программа </w:t>
      </w:r>
      <w:r w:rsidRPr="00AB419D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кружковой деятельности</w:t>
      </w:r>
      <w:r w:rsidRPr="00AB41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по </w:t>
      </w:r>
      <w:r w:rsidRPr="00AB419D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развитию речи</w:t>
      </w:r>
      <w:r w:rsidR="005464E8" w:rsidRPr="00AB41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 средней группе</w:t>
      </w:r>
    </w:p>
    <w:p w:rsidR="008F323D" w:rsidRPr="005464E8" w:rsidRDefault="008F323D" w:rsidP="0095291D">
      <w:pPr>
        <w:spacing w:line="240" w:lineRule="auto"/>
        <w:ind w:left="-284" w:right="-172" w:firstLine="426"/>
        <w:jc w:val="right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464E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Люди </w:t>
      </w:r>
      <w:r w:rsidRPr="005464E8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разговорчивые</w:t>
      </w:r>
      <w:r w:rsidR="005464E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Pr="005464E8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говорят разборчиво</w:t>
      </w:r>
      <w:r w:rsidRPr="005464E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</w:t>
      </w:r>
    </w:p>
    <w:p w:rsidR="008F323D" w:rsidRPr="005464E8" w:rsidRDefault="008F323D" w:rsidP="0095291D">
      <w:pPr>
        <w:spacing w:before="225" w:line="240" w:lineRule="auto"/>
        <w:ind w:left="-284" w:right="-172" w:firstLine="426"/>
        <w:jc w:val="right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464E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Чисто, четко, внятно –</w:t>
      </w:r>
      <w:r w:rsidR="005464E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к</w:t>
      </w:r>
      <w:r w:rsidRPr="005464E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аждому понятно.</w:t>
      </w:r>
    </w:p>
    <w:p w:rsidR="008F323D" w:rsidRPr="005464E8" w:rsidRDefault="008F323D" w:rsidP="0095291D">
      <w:pPr>
        <w:spacing w:before="225" w:line="240" w:lineRule="auto"/>
        <w:ind w:left="-284" w:right="-172" w:firstLine="426"/>
        <w:jc w:val="right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464E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С. Светлова</w:t>
      </w:r>
    </w:p>
    <w:p w:rsidR="008F323D" w:rsidRPr="006E5D7E" w:rsidRDefault="008F323D" w:rsidP="0095291D">
      <w:pPr>
        <w:spacing w:after="0" w:line="276" w:lineRule="auto"/>
        <w:ind w:left="-284" w:right="-172" w:firstLine="426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E5D7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1. Пояснительная записка.</w:t>
      </w:r>
    </w:p>
    <w:p w:rsidR="008F323D" w:rsidRPr="00AB419D" w:rsidRDefault="008F323D" w:rsidP="0095291D">
      <w:pPr>
        <w:spacing w:after="0" w:line="276" w:lineRule="auto"/>
        <w:ind w:left="-284" w:right="-172" w:firstLine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1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четырем годам в физическом и психическом </w:t>
      </w:r>
      <w:r w:rsidRPr="00AB419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развитии</w:t>
      </w:r>
      <w:r w:rsidRPr="00AB41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ребенка происходят значительные сдвиги. Однако, для детей данного возраста еще характерны неустойчивость внимания, неспособность к длительному волевому усилию, быстрое снижение работоспособности.</w:t>
      </w:r>
    </w:p>
    <w:p w:rsidR="00AB419D" w:rsidRDefault="008F323D" w:rsidP="0095291D">
      <w:pPr>
        <w:spacing w:after="0" w:line="276" w:lineRule="auto"/>
        <w:ind w:left="-284" w:right="-172" w:firstLine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1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Длительное пребывание ребенка в ДОУ создает благоприятные условия для проведения систематической работы над звуковой стороной </w:t>
      </w:r>
      <w:r w:rsidRPr="00AB419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речи</w:t>
      </w:r>
      <w:r w:rsidRPr="00AB41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Работа над произношением состоит из следующих взаимосвязанных между собой </w:t>
      </w:r>
      <w:r w:rsidRPr="00AB419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этапов</w:t>
      </w:r>
      <w:r w:rsidRPr="00AB41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B419D" w:rsidRDefault="008F323D" w:rsidP="0095291D">
      <w:pPr>
        <w:spacing w:after="0" w:line="276" w:lineRule="auto"/>
        <w:ind w:left="-284" w:right="-172" w:firstLine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1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1) обследование </w:t>
      </w:r>
      <w:r w:rsidRPr="00AB419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речи</w:t>
      </w:r>
      <w:r w:rsidRPr="00AB41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 произношения ребенка; </w:t>
      </w:r>
    </w:p>
    <w:p w:rsidR="00AB419D" w:rsidRDefault="008F323D" w:rsidP="0095291D">
      <w:pPr>
        <w:spacing w:after="0" w:line="276" w:lineRule="auto"/>
        <w:ind w:left="-284" w:right="-172" w:firstLine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1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 </w:t>
      </w:r>
      <w:r w:rsidRPr="00AB419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 w:rsidRPr="00AB41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правильной артикуляции; </w:t>
      </w:r>
    </w:p>
    <w:p w:rsidR="00AB419D" w:rsidRDefault="008F323D" w:rsidP="0095291D">
      <w:pPr>
        <w:spacing w:after="0" w:line="276" w:lineRule="auto"/>
        <w:ind w:left="-284" w:right="-172" w:firstLine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1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3) закрепление правильного произношения в свободной </w:t>
      </w:r>
      <w:r w:rsidRPr="00AB419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речи</w:t>
      </w:r>
      <w:r w:rsidRPr="00AB41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AB419D" w:rsidRDefault="008F323D" w:rsidP="0095291D">
      <w:pPr>
        <w:spacing w:after="0" w:line="276" w:lineRule="auto"/>
        <w:ind w:left="-284" w:right="-172" w:firstLine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1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4) </w:t>
      </w:r>
      <w:r w:rsidRPr="00AB419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 w:rsidRPr="00AB41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фонетического восприятия; </w:t>
      </w:r>
    </w:p>
    <w:p w:rsidR="008F323D" w:rsidRPr="00AB419D" w:rsidRDefault="008F323D" w:rsidP="0095291D">
      <w:pPr>
        <w:spacing w:after="0" w:line="276" w:lineRule="auto"/>
        <w:ind w:left="-284" w:right="-172" w:firstLine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1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5) навыки звукового анализа предложения и слова.</w:t>
      </w:r>
    </w:p>
    <w:p w:rsidR="008F323D" w:rsidRPr="00AB419D" w:rsidRDefault="008F323D" w:rsidP="0095291D">
      <w:pPr>
        <w:spacing w:after="0" w:line="276" w:lineRule="auto"/>
        <w:ind w:left="-284" w:right="-172"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1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формирования многих речевых умений требуются многократные повторения (например, при обучении четкому произношению звука, использованию в </w:t>
      </w:r>
      <w:r w:rsidRPr="00AB419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речи</w:t>
      </w:r>
      <w:r w:rsidRPr="00AB41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определенной грамматической формы слова, составлению рассказа по картинке, заучиванию стихотворения). Это в течение одного занятия трудно добиться, поэтому в ДОУ необходим </w:t>
      </w:r>
      <w:r w:rsidRPr="00AB419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кружок по развитию речи</w:t>
      </w:r>
      <w:r w:rsidRPr="00AB41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Занятия проводятся один раз в неделю во второй половине дня. Все эти занятия направлены на формирование правильной </w:t>
      </w:r>
      <w:r w:rsidRPr="00AB419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речи ребенка</w:t>
      </w:r>
      <w:r w:rsidRPr="00AB41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является непременным условием успешного обучения ребенка в школе.</w:t>
      </w:r>
    </w:p>
    <w:p w:rsidR="00AB419D" w:rsidRDefault="00AB419D" w:rsidP="0095291D">
      <w:pPr>
        <w:spacing w:after="0" w:line="276" w:lineRule="auto"/>
        <w:ind w:left="-284" w:right="-172"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B419D" w:rsidRDefault="00AB419D" w:rsidP="0095291D">
      <w:pPr>
        <w:spacing w:after="0" w:line="276" w:lineRule="auto"/>
        <w:ind w:left="-284" w:right="-172"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B419D" w:rsidRDefault="00AB419D" w:rsidP="0095291D">
      <w:pPr>
        <w:spacing w:after="0" w:line="276" w:lineRule="auto"/>
        <w:ind w:left="-284" w:right="-172"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5291D" w:rsidRDefault="0095291D" w:rsidP="0095291D">
      <w:pPr>
        <w:spacing w:after="0" w:line="276" w:lineRule="auto"/>
        <w:ind w:left="-284" w:right="-172"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5291D" w:rsidRDefault="0095291D" w:rsidP="0095291D">
      <w:pPr>
        <w:spacing w:after="0" w:line="276" w:lineRule="auto"/>
        <w:ind w:left="-284" w:right="-172"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5291D" w:rsidRDefault="0095291D" w:rsidP="0095291D">
      <w:pPr>
        <w:spacing w:after="0" w:line="276" w:lineRule="auto"/>
        <w:ind w:left="-284" w:right="-172"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F323D" w:rsidRPr="006E5D7E" w:rsidRDefault="008F323D" w:rsidP="0095291D">
      <w:pPr>
        <w:spacing w:after="0" w:line="276" w:lineRule="auto"/>
        <w:ind w:left="-284" w:right="-17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91D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lastRenderedPageBreak/>
        <w:t xml:space="preserve"> </w:t>
      </w:r>
      <w:r w:rsidRPr="006E5D7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Информационная карта программы</w:t>
      </w:r>
      <w:r w:rsidRPr="006E5D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323D" w:rsidRPr="006E5D7E" w:rsidRDefault="008F323D" w:rsidP="0095291D">
      <w:pPr>
        <w:spacing w:after="0" w:line="276" w:lineRule="auto"/>
        <w:ind w:left="-284" w:right="-172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D7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Тип</w:t>
      </w:r>
      <w:r w:rsidRPr="006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6E5D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</w:t>
      </w:r>
      <w:proofErr w:type="gramEnd"/>
    </w:p>
    <w:p w:rsidR="008F323D" w:rsidRPr="00AB419D" w:rsidRDefault="008F323D" w:rsidP="0095291D">
      <w:pPr>
        <w:spacing w:after="0" w:line="276" w:lineRule="auto"/>
        <w:ind w:left="-284" w:right="-172" w:firstLine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1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Уровень</w:t>
      </w:r>
      <w:r w:rsidRPr="00AB41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AB419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развивающий</w:t>
      </w:r>
    </w:p>
    <w:p w:rsidR="008F323D" w:rsidRPr="00AB419D" w:rsidRDefault="008F323D" w:rsidP="0095291D">
      <w:pPr>
        <w:spacing w:after="0" w:line="276" w:lineRule="auto"/>
        <w:ind w:left="-284" w:right="-172" w:firstLine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1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Форма проведения занятий</w:t>
      </w:r>
      <w:r w:rsidRPr="00AB41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подгрупповая</w:t>
      </w:r>
    </w:p>
    <w:p w:rsidR="008F323D" w:rsidRPr="00AB419D" w:rsidRDefault="008F323D" w:rsidP="0095291D">
      <w:pPr>
        <w:spacing w:after="0" w:line="276" w:lineRule="auto"/>
        <w:ind w:left="-284" w:right="-172" w:firstLine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1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Интеграция образовательных </w:t>
      </w:r>
      <w:r w:rsidRPr="00AB41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областей</w:t>
      </w:r>
      <w:r w:rsidRPr="00AB41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F323D" w:rsidRPr="00AB419D" w:rsidRDefault="008F323D" w:rsidP="0095291D">
      <w:pPr>
        <w:spacing w:after="0" w:line="276" w:lineRule="auto"/>
        <w:ind w:left="-284" w:right="-172" w:firstLine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1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Речевое </w:t>
      </w:r>
      <w:r w:rsidRPr="00AB419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</w:p>
    <w:p w:rsidR="008F323D" w:rsidRPr="00AB419D" w:rsidRDefault="008F323D" w:rsidP="0095291D">
      <w:pPr>
        <w:spacing w:after="0" w:line="276" w:lineRule="auto"/>
        <w:ind w:left="-284" w:right="-172" w:firstLine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1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Социально – коммуникативное </w:t>
      </w:r>
      <w:r w:rsidRPr="00AB419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</w:p>
    <w:p w:rsidR="008F323D" w:rsidRPr="00AB419D" w:rsidRDefault="008F323D" w:rsidP="0095291D">
      <w:pPr>
        <w:spacing w:after="0" w:line="276" w:lineRule="auto"/>
        <w:ind w:left="-284" w:right="-172" w:firstLine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1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Познавательное </w:t>
      </w:r>
      <w:r w:rsidRPr="00AB419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</w:p>
    <w:p w:rsidR="008F323D" w:rsidRPr="00AB419D" w:rsidRDefault="008F323D" w:rsidP="0095291D">
      <w:pPr>
        <w:spacing w:after="0" w:line="276" w:lineRule="auto"/>
        <w:ind w:left="-284" w:right="-172" w:firstLine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1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Художественно – эстетическое </w:t>
      </w:r>
      <w:r w:rsidRPr="00AB419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</w:p>
    <w:p w:rsidR="008F323D" w:rsidRPr="00AB419D" w:rsidRDefault="008F323D" w:rsidP="0095291D">
      <w:pPr>
        <w:spacing w:after="0" w:line="276" w:lineRule="auto"/>
        <w:ind w:left="-284" w:right="-172" w:firstLine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1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Физическое </w:t>
      </w:r>
      <w:r w:rsidRPr="00AB419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</w:p>
    <w:p w:rsidR="008F323D" w:rsidRPr="00AB419D" w:rsidRDefault="008F323D" w:rsidP="0095291D">
      <w:pPr>
        <w:spacing w:after="0" w:line="276" w:lineRule="auto"/>
        <w:ind w:left="-284" w:right="-172" w:firstLine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1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Актуальность </w:t>
      </w:r>
      <w:r w:rsidRPr="00AB419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кружка</w:t>
      </w:r>
      <w:r w:rsidRPr="00AB41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F323D" w:rsidRPr="00AB419D" w:rsidRDefault="00417CB8" w:rsidP="0095291D">
      <w:pPr>
        <w:spacing w:after="0" w:line="276" w:lineRule="auto"/>
        <w:ind w:left="-284" w:right="-172" w:firstLine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Возраст от 5 до 7</w:t>
      </w:r>
      <w:r w:rsidR="008F323D" w:rsidRPr="00AB41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лет имеет особое значение для речевого </w:t>
      </w:r>
      <w:r w:rsidR="008F323D" w:rsidRPr="00AB419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 ребенка</w:t>
      </w:r>
      <w:r w:rsidR="008F323D" w:rsidRPr="00AB41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Главная задача педагога в области </w:t>
      </w:r>
      <w:r w:rsidR="008F323D" w:rsidRPr="00AB419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 речи</w:t>
      </w:r>
      <w:r w:rsidR="008F323D" w:rsidRPr="00AB41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детей дошкольного возраста – помочь им в освоении </w:t>
      </w:r>
      <w:r w:rsidR="008F323D" w:rsidRPr="00AB419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разговорной речи</w:t>
      </w:r>
      <w:r w:rsidR="008F323D" w:rsidRPr="00AB41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овладеть родным языком. Важнейшими источниками </w:t>
      </w:r>
      <w:r w:rsidR="008F323D" w:rsidRPr="00AB419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</w:t>
      </w:r>
      <w:r w:rsidR="008F323D" w:rsidRPr="00AB41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выразительности детской </w:t>
      </w:r>
      <w:r w:rsidR="008F323D" w:rsidRPr="00AB419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речи</w:t>
      </w:r>
      <w:r w:rsidR="008F323D" w:rsidRPr="00AB41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являются произведения устного народного творчества, в том числе малые фольклорные формы </w:t>
      </w:r>
      <w:r w:rsidR="008F323D" w:rsidRPr="00AB419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="008F323D" w:rsidRPr="00AB419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потешки</w:t>
      </w:r>
      <w:proofErr w:type="spellEnd"/>
      <w:r w:rsidR="008F323D" w:rsidRPr="00AB419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, колыбельные песни, считалки, сказки, загадки)</w:t>
      </w:r>
      <w:r w:rsidR="008F323D" w:rsidRPr="00AB41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пальчиковые игры. Воспитательное, познавательное и эстетическое значение фольклора огромно, так как оно расширяет знания ребенка об </w:t>
      </w:r>
      <w:r w:rsidR="008F323D" w:rsidRPr="00AB419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окружающей действительности</w:t>
      </w:r>
      <w:r w:rsidR="008F323D" w:rsidRPr="00AB41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8F323D" w:rsidRPr="00AB419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развивает</w:t>
      </w:r>
      <w:r w:rsidR="008F323D" w:rsidRPr="00AB41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умения тонко чувствовать художественную форму, мелодику и ритм родного языка. </w:t>
      </w:r>
      <w:r w:rsidR="008F323D" w:rsidRPr="00AB419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 w:rsidR="008F323D" w:rsidRPr="00AB41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мелкой моторики кистей и пальцев рук у детей важно для общего </w:t>
      </w:r>
      <w:r w:rsidR="008F323D" w:rsidRPr="00AB419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 ребёнка</w:t>
      </w:r>
      <w:r w:rsidR="008F323D" w:rsidRPr="00AB41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так как ему понадобятся точные координированные движения, чтобы писать, одеваться, а также выполнять различные бытовые и прочие движения. Следовательно, движения руки всегда тесно связаны с речью и способствуют её </w:t>
      </w:r>
      <w:r w:rsidR="008F323D" w:rsidRPr="00AB419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развитию</w:t>
      </w:r>
      <w:r w:rsidR="008F323D" w:rsidRPr="00AB41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Тренировка пальцев рук влияет на созревании речевой функции. Иначе </w:t>
      </w:r>
      <w:r w:rsidR="008F323D" w:rsidRPr="00AB419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говоря</w:t>
      </w:r>
      <w:r w:rsidR="008F323D" w:rsidRPr="00AB41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если у малыша ловкие, подвижные пальчики, то и </w:t>
      </w:r>
      <w:r w:rsidR="008F323D" w:rsidRPr="00AB419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говорить</w:t>
      </w:r>
      <w:r w:rsidR="008F323D" w:rsidRPr="00AB41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он научится без особого труда, речь будет </w:t>
      </w:r>
      <w:r w:rsidR="008F323D" w:rsidRPr="00AB419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развиваться правильно</w:t>
      </w:r>
      <w:r w:rsidR="008F323D" w:rsidRPr="00AB41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Игры с пальчиками – это не только стимул для </w:t>
      </w:r>
      <w:r w:rsidR="008F323D" w:rsidRPr="00AB419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 речи и мелкой моторики</w:t>
      </w:r>
      <w:r w:rsidR="008F323D" w:rsidRPr="00AB41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но и один из вариантов радостного общения. Недаром из поколения в поколение передаются забавные народные </w:t>
      </w:r>
      <w:proofErr w:type="spellStart"/>
      <w:r w:rsidR="008F323D" w:rsidRPr="00AB41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потешки</w:t>
      </w:r>
      <w:proofErr w:type="spellEnd"/>
      <w:r w:rsidR="008F323D" w:rsidRPr="00AB41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сказки, пальчиковые игры, игры </w:t>
      </w:r>
      <w:r w:rsidR="008F323D" w:rsidRPr="00AB419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«Расскажи стихи руками»</w:t>
      </w:r>
      <w:r w:rsidR="008F323D" w:rsidRPr="00AB41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пальчиковый театр. Исходя из этого, я выбрала тему моего </w:t>
      </w:r>
      <w:r w:rsidR="008F323D" w:rsidRPr="00AB419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кружка</w:t>
      </w:r>
      <w:r w:rsidR="008F323D" w:rsidRPr="00AB41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«Использование народного творчества в </w:t>
      </w:r>
      <w:r w:rsidR="008F323D" w:rsidRPr="00AB419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развитии речи</w:t>
      </w:r>
      <w:r w:rsidR="008F323D" w:rsidRPr="00AB41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детей младшего дошкольного возраста» под названием </w:t>
      </w:r>
      <w:r w:rsidR="008F323D" w:rsidRPr="00AB419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="008F323D" w:rsidRPr="00AB419D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Говорушки</w:t>
      </w:r>
      <w:proofErr w:type="spellEnd"/>
      <w:r w:rsidR="008F323D" w:rsidRPr="00AB419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8F323D" w:rsidRPr="00AB41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F323D" w:rsidRPr="00AB419D" w:rsidRDefault="008F323D" w:rsidP="0095291D">
      <w:pPr>
        <w:spacing w:after="0" w:line="276" w:lineRule="auto"/>
        <w:ind w:left="-284" w:right="-172" w:firstLine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1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3. Цель</w:t>
      </w:r>
      <w:r w:rsidRPr="00AB41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F323D" w:rsidRPr="00AB419D" w:rsidRDefault="008F323D" w:rsidP="0095291D">
      <w:pPr>
        <w:spacing w:after="0" w:line="276" w:lineRule="auto"/>
        <w:ind w:left="-284" w:right="-172" w:firstLine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1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Формировать умение выразительно читать стихи, </w:t>
      </w:r>
      <w:proofErr w:type="spellStart"/>
      <w:r w:rsidRPr="00AB41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потешки</w:t>
      </w:r>
      <w:proofErr w:type="spellEnd"/>
      <w:r w:rsidRPr="00AB41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Познакомить с разновидностями пальчиковых игр.</w:t>
      </w:r>
    </w:p>
    <w:p w:rsidR="008F323D" w:rsidRPr="00AB419D" w:rsidRDefault="008F323D" w:rsidP="0095291D">
      <w:pPr>
        <w:spacing w:after="0" w:line="276" w:lineRule="auto"/>
        <w:ind w:left="-284" w:right="-172" w:firstLine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1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Задачи </w:t>
      </w:r>
      <w:r w:rsidRPr="00AB419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кружка</w:t>
      </w:r>
      <w:r w:rsidRPr="00AB41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F323D" w:rsidRPr="00AB419D" w:rsidRDefault="008F323D" w:rsidP="0095291D">
      <w:pPr>
        <w:spacing w:after="0" w:line="276" w:lineRule="auto"/>
        <w:ind w:left="-284" w:right="-172" w:firstLine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1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Обучающие</w:t>
      </w:r>
      <w:r w:rsidRPr="00AB41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F323D" w:rsidRPr="00AB419D" w:rsidRDefault="008F323D" w:rsidP="0095291D">
      <w:pPr>
        <w:spacing w:after="0" w:line="276" w:lineRule="auto"/>
        <w:ind w:left="-284" w:right="-172" w:firstLine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1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Знакомить детей с устным народным творчеством, русским фольклором.</w:t>
      </w:r>
    </w:p>
    <w:p w:rsidR="008F323D" w:rsidRPr="00AB419D" w:rsidRDefault="008F323D" w:rsidP="0095291D">
      <w:pPr>
        <w:spacing w:after="0" w:line="276" w:lineRule="auto"/>
        <w:ind w:left="-284" w:right="-172" w:firstLine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1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Обогащать, активизировать речь детей.</w:t>
      </w:r>
    </w:p>
    <w:p w:rsidR="008F323D" w:rsidRPr="00AB419D" w:rsidRDefault="008F323D" w:rsidP="0095291D">
      <w:pPr>
        <w:spacing w:after="0" w:line="276" w:lineRule="auto"/>
        <w:ind w:left="-284" w:right="-172" w:firstLine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1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Учить обсуждать содержание </w:t>
      </w:r>
      <w:proofErr w:type="spellStart"/>
      <w:r w:rsidRPr="00AB41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потешки</w:t>
      </w:r>
      <w:proofErr w:type="spellEnd"/>
      <w:r w:rsidRPr="00AB41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текста пальчиковой игры.</w:t>
      </w:r>
    </w:p>
    <w:p w:rsidR="008F323D" w:rsidRPr="00AB419D" w:rsidRDefault="008F323D" w:rsidP="0095291D">
      <w:pPr>
        <w:spacing w:after="0" w:line="276" w:lineRule="auto"/>
        <w:ind w:left="-284" w:right="-172" w:firstLine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1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Побуждать к активности в выборе роли, к вхождению в роль.</w:t>
      </w:r>
    </w:p>
    <w:p w:rsidR="008F323D" w:rsidRPr="00AB419D" w:rsidRDefault="008F323D" w:rsidP="0095291D">
      <w:pPr>
        <w:spacing w:after="0" w:line="276" w:lineRule="auto"/>
        <w:ind w:left="-284" w:right="-172" w:firstLine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1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Закреплять умение согласовывать движение рук с текстом </w:t>
      </w:r>
      <w:proofErr w:type="spellStart"/>
      <w:r w:rsidRPr="00AB41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потешки</w:t>
      </w:r>
      <w:proofErr w:type="spellEnd"/>
      <w:r w:rsidRPr="00AB41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F323D" w:rsidRPr="00AB419D" w:rsidRDefault="008F323D" w:rsidP="0095291D">
      <w:pPr>
        <w:spacing w:after="0" w:line="276" w:lineRule="auto"/>
        <w:ind w:left="-284" w:right="-172" w:firstLine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1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Учить подражать движениям взрослых.</w:t>
      </w:r>
    </w:p>
    <w:p w:rsidR="008F323D" w:rsidRPr="0095291D" w:rsidRDefault="008F323D" w:rsidP="0095291D">
      <w:pPr>
        <w:spacing w:after="0" w:line="276" w:lineRule="auto"/>
        <w:ind w:left="-284" w:right="-172" w:firstLine="426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95291D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</w:p>
    <w:p w:rsidR="008F323D" w:rsidRPr="00AB419D" w:rsidRDefault="008F323D" w:rsidP="0095291D">
      <w:pPr>
        <w:spacing w:after="0" w:line="276" w:lineRule="auto"/>
        <w:ind w:left="-284" w:right="-172" w:firstLine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1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AB419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 мелкую моторику</w:t>
      </w:r>
      <w:r w:rsidRPr="00AB41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воображение, мышление, память.</w:t>
      </w:r>
    </w:p>
    <w:p w:rsidR="008F323D" w:rsidRPr="00AB419D" w:rsidRDefault="008F323D" w:rsidP="0095291D">
      <w:pPr>
        <w:spacing w:after="0" w:line="276" w:lineRule="auto"/>
        <w:ind w:left="-284" w:right="-172" w:firstLine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1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AB419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</w:t>
      </w:r>
      <w:r w:rsidRPr="00AB41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интерес к народному творчеству.</w:t>
      </w:r>
    </w:p>
    <w:p w:rsidR="008F323D" w:rsidRPr="00AB419D" w:rsidRDefault="008F323D" w:rsidP="0095291D">
      <w:pPr>
        <w:spacing w:after="0" w:line="276" w:lineRule="auto"/>
        <w:ind w:left="-284" w:right="-172" w:firstLine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1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r w:rsidRPr="00AB419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 чувство ритма</w:t>
      </w:r>
      <w:r w:rsidRPr="00AB41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образное мышление детей.</w:t>
      </w:r>
    </w:p>
    <w:p w:rsidR="008F323D" w:rsidRPr="00AB419D" w:rsidRDefault="008F323D" w:rsidP="0095291D">
      <w:pPr>
        <w:spacing w:after="0" w:line="276" w:lineRule="auto"/>
        <w:ind w:left="-284" w:right="-172" w:firstLine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1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4. </w:t>
      </w:r>
      <w:r w:rsidRPr="00AB419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 внимание</w:t>
      </w:r>
      <w:r w:rsidRPr="00AB41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зрительное восприятие.</w:t>
      </w:r>
    </w:p>
    <w:p w:rsidR="008F323D" w:rsidRPr="00AB419D" w:rsidRDefault="008F323D" w:rsidP="0095291D">
      <w:pPr>
        <w:spacing w:after="0" w:line="276" w:lineRule="auto"/>
        <w:ind w:left="-284" w:right="-172" w:firstLine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1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5. </w:t>
      </w:r>
      <w:r w:rsidRPr="00AB419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</w:t>
      </w:r>
      <w:r w:rsidRPr="00AB41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согласованность движений обеих рук.</w:t>
      </w:r>
    </w:p>
    <w:p w:rsidR="008F323D" w:rsidRPr="00AB419D" w:rsidRDefault="008F323D" w:rsidP="0095291D">
      <w:pPr>
        <w:spacing w:after="0" w:line="276" w:lineRule="auto"/>
        <w:ind w:left="-284" w:right="-172" w:firstLine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1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AB41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F323D" w:rsidRPr="00AB419D" w:rsidRDefault="008F323D" w:rsidP="0095291D">
      <w:pPr>
        <w:spacing w:after="0" w:line="276" w:lineRule="auto"/>
        <w:ind w:left="-284" w:right="-172" w:firstLine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1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Воспитывать любовь и эмоциональное отношение к героям </w:t>
      </w:r>
      <w:proofErr w:type="spellStart"/>
      <w:r w:rsidRPr="00AB41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потешек</w:t>
      </w:r>
      <w:proofErr w:type="spellEnd"/>
      <w:r w:rsidRPr="00AB41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F323D" w:rsidRPr="00AB419D" w:rsidRDefault="008F323D" w:rsidP="0095291D">
      <w:pPr>
        <w:spacing w:after="0" w:line="276" w:lineRule="auto"/>
        <w:ind w:left="-284" w:right="-172" w:firstLine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1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Воспитывать любовь ко всему живому.</w:t>
      </w:r>
    </w:p>
    <w:p w:rsidR="008F323D" w:rsidRPr="00AB419D" w:rsidRDefault="008F323D" w:rsidP="0095291D">
      <w:pPr>
        <w:spacing w:after="0" w:line="276" w:lineRule="auto"/>
        <w:ind w:left="-284" w:right="-172" w:firstLine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1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Методы проведения </w:t>
      </w:r>
      <w:r w:rsidRPr="00AB419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кружка</w:t>
      </w:r>
      <w:r w:rsidRPr="00AB41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F323D" w:rsidRPr="00AB419D" w:rsidRDefault="008F323D" w:rsidP="0095291D">
      <w:pPr>
        <w:spacing w:after="0" w:line="276" w:lineRule="auto"/>
        <w:ind w:left="-284" w:right="-172" w:firstLine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1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proofErr w:type="gramStart"/>
      <w:r w:rsidRPr="00AB41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Словесный</w:t>
      </w:r>
      <w:proofErr w:type="gramEnd"/>
      <w:r w:rsidRPr="00AB41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(беседа, разучивание </w:t>
      </w:r>
      <w:proofErr w:type="spellStart"/>
      <w:r w:rsidRPr="00AB41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потешек</w:t>
      </w:r>
      <w:proofErr w:type="spellEnd"/>
      <w:r w:rsidRPr="00AB41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стихов, загадок, русских народных песен, тексты пальчиковых игр);</w:t>
      </w:r>
    </w:p>
    <w:p w:rsidR="008F323D" w:rsidRPr="00AB419D" w:rsidRDefault="008F323D" w:rsidP="0095291D">
      <w:pPr>
        <w:spacing w:after="0" w:line="276" w:lineRule="auto"/>
        <w:ind w:left="-284" w:right="-172" w:firstLine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1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Наглядный - показ действий.</w:t>
      </w:r>
    </w:p>
    <w:p w:rsidR="008F323D" w:rsidRPr="00AB419D" w:rsidRDefault="008F323D" w:rsidP="0095291D">
      <w:pPr>
        <w:spacing w:after="0" w:line="276" w:lineRule="auto"/>
        <w:ind w:left="-284" w:right="-172" w:firstLine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1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Действия руками ребёнка.</w:t>
      </w:r>
    </w:p>
    <w:p w:rsidR="008F323D" w:rsidRPr="00AB419D" w:rsidRDefault="008F323D" w:rsidP="0095291D">
      <w:pPr>
        <w:spacing w:after="0" w:line="276" w:lineRule="auto"/>
        <w:ind w:left="-284" w:right="-172" w:firstLine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1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Самостоятельные действия ребёнка.</w:t>
      </w:r>
    </w:p>
    <w:p w:rsidR="008F323D" w:rsidRPr="00AB419D" w:rsidRDefault="008F323D" w:rsidP="0095291D">
      <w:pPr>
        <w:spacing w:after="0" w:line="276" w:lineRule="auto"/>
        <w:ind w:left="-284" w:right="-172" w:firstLine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19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Кружковые</w:t>
      </w:r>
      <w:r w:rsidRPr="00AB41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занятия проводятся по 10- 15 минут, во второй половине дня, один раз в неделю по </w:t>
      </w:r>
      <w:r w:rsidR="00417C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четвергам</w:t>
      </w:r>
      <w:r w:rsidRPr="00AB41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F323D" w:rsidRPr="00AB419D" w:rsidRDefault="008F323D" w:rsidP="0095291D">
      <w:pPr>
        <w:spacing w:after="0" w:line="276" w:lineRule="auto"/>
        <w:ind w:left="-284" w:right="-172" w:firstLine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1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Педагогический анализ проводится 2 раза в год </w:t>
      </w:r>
      <w:r w:rsidRPr="00AB419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(в начале года - вводный, в конце года - итоговый)</w:t>
      </w:r>
      <w:r w:rsidRPr="00AB41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5291D" w:rsidRDefault="0095291D" w:rsidP="0095291D">
      <w:pPr>
        <w:spacing w:after="0" w:line="276" w:lineRule="auto"/>
        <w:ind w:left="-284" w:right="-172" w:firstLine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F323D" w:rsidRPr="00AB419D" w:rsidRDefault="008F323D" w:rsidP="0095291D">
      <w:pPr>
        <w:spacing w:after="0" w:line="276" w:lineRule="auto"/>
        <w:ind w:left="-284" w:right="-172" w:firstLine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1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Календарно – тематическое планирование </w:t>
      </w:r>
      <w:r w:rsidRPr="00AB419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кружка</w:t>
      </w:r>
    </w:p>
    <w:p w:rsidR="008F323D" w:rsidRDefault="008F323D" w:rsidP="0095291D">
      <w:pPr>
        <w:spacing w:after="0" w:line="276" w:lineRule="auto"/>
        <w:ind w:left="-284" w:right="-172" w:firstLine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1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1,2 неделя месяца – разучивание произведений фольклора, 3 неделя месяца -</w:t>
      </w:r>
      <w:r w:rsid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B41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знакомство с народными сказками, 4 неделя месяца – разучивание пальчиковой игры.</w:t>
      </w:r>
    </w:p>
    <w:p w:rsidR="00A37787" w:rsidRDefault="00A37787" w:rsidP="00A37787">
      <w:pPr>
        <w:spacing w:after="0" w:line="276" w:lineRule="auto"/>
        <w:ind w:left="-284" w:right="-172" w:firstLine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посещающий кружок</w:t>
      </w:r>
    </w:p>
    <w:p w:rsidR="00417CB8" w:rsidRDefault="00417CB8" w:rsidP="00417CB8">
      <w:pPr>
        <w:pStyle w:val="a5"/>
        <w:numPr>
          <w:ilvl w:val="0"/>
          <w:numId w:val="11"/>
        </w:numPr>
        <w:spacing w:after="0" w:line="276" w:lineRule="auto"/>
        <w:ind w:right="-17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417C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Даваа</w:t>
      </w:r>
      <w:proofErr w:type="spellEnd"/>
      <w:r w:rsidRPr="00417C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417C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Эрнат</w:t>
      </w:r>
      <w:proofErr w:type="spellEnd"/>
    </w:p>
    <w:p w:rsidR="00417CB8" w:rsidRDefault="00417CB8" w:rsidP="00417CB8">
      <w:pPr>
        <w:pStyle w:val="a5"/>
        <w:numPr>
          <w:ilvl w:val="0"/>
          <w:numId w:val="11"/>
        </w:numPr>
        <w:spacing w:after="0" w:line="276" w:lineRule="auto"/>
        <w:ind w:right="-17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Комбу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Кармела</w:t>
      </w:r>
      <w:proofErr w:type="spellEnd"/>
    </w:p>
    <w:p w:rsidR="00417CB8" w:rsidRDefault="00417CB8" w:rsidP="00417CB8">
      <w:pPr>
        <w:pStyle w:val="a5"/>
        <w:numPr>
          <w:ilvl w:val="0"/>
          <w:numId w:val="11"/>
        </w:numPr>
        <w:spacing w:after="0" w:line="276" w:lineRule="auto"/>
        <w:ind w:right="-17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Нимаа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Буяна</w:t>
      </w:r>
    </w:p>
    <w:p w:rsidR="00417CB8" w:rsidRDefault="00417CB8" w:rsidP="00417CB8">
      <w:pPr>
        <w:pStyle w:val="a5"/>
        <w:numPr>
          <w:ilvl w:val="0"/>
          <w:numId w:val="11"/>
        </w:numPr>
        <w:spacing w:after="0" w:line="276" w:lineRule="auto"/>
        <w:ind w:right="-17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Ондар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Байыр</w:t>
      </w:r>
      <w:proofErr w:type="spellEnd"/>
    </w:p>
    <w:p w:rsidR="00417CB8" w:rsidRDefault="00417CB8" w:rsidP="00417CB8">
      <w:pPr>
        <w:pStyle w:val="a5"/>
        <w:numPr>
          <w:ilvl w:val="0"/>
          <w:numId w:val="11"/>
        </w:numPr>
        <w:spacing w:after="0" w:line="276" w:lineRule="auto"/>
        <w:ind w:right="-17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Саныгаа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Конгар</w:t>
      </w:r>
      <w:proofErr w:type="spellEnd"/>
    </w:p>
    <w:p w:rsidR="00417CB8" w:rsidRDefault="00417CB8" w:rsidP="00417CB8">
      <w:pPr>
        <w:pStyle w:val="a5"/>
        <w:numPr>
          <w:ilvl w:val="0"/>
          <w:numId w:val="11"/>
        </w:numPr>
        <w:spacing w:after="0" w:line="276" w:lineRule="auto"/>
        <w:ind w:right="-17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Чоксум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Санчат</w:t>
      </w:r>
      <w:proofErr w:type="spellEnd"/>
    </w:p>
    <w:p w:rsidR="00417CB8" w:rsidRDefault="00417CB8" w:rsidP="00417CB8">
      <w:pPr>
        <w:pStyle w:val="a5"/>
        <w:numPr>
          <w:ilvl w:val="0"/>
          <w:numId w:val="11"/>
        </w:numPr>
        <w:spacing w:after="0" w:line="276" w:lineRule="auto"/>
        <w:ind w:right="-17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Чымба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Радмила</w:t>
      </w:r>
      <w:proofErr w:type="spellEnd"/>
    </w:p>
    <w:p w:rsidR="00417CB8" w:rsidRDefault="00417CB8" w:rsidP="00417CB8">
      <w:pPr>
        <w:pStyle w:val="a5"/>
        <w:numPr>
          <w:ilvl w:val="0"/>
          <w:numId w:val="11"/>
        </w:numPr>
        <w:spacing w:after="0" w:line="276" w:lineRule="auto"/>
        <w:ind w:right="-17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Чыпсымаа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Ай-Мерген</w:t>
      </w:r>
      <w:proofErr w:type="spellEnd"/>
    </w:p>
    <w:p w:rsidR="00417CB8" w:rsidRDefault="00417CB8" w:rsidP="00417CB8">
      <w:pPr>
        <w:pStyle w:val="a5"/>
        <w:numPr>
          <w:ilvl w:val="0"/>
          <w:numId w:val="11"/>
        </w:numPr>
        <w:spacing w:after="0" w:line="276" w:lineRule="auto"/>
        <w:ind w:right="-17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Оюн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Сумья</w:t>
      </w:r>
      <w:proofErr w:type="spellEnd"/>
    </w:p>
    <w:p w:rsidR="00417CB8" w:rsidRDefault="00417CB8" w:rsidP="00417CB8">
      <w:pPr>
        <w:pStyle w:val="a5"/>
        <w:numPr>
          <w:ilvl w:val="0"/>
          <w:numId w:val="11"/>
        </w:numPr>
        <w:spacing w:after="0" w:line="276" w:lineRule="auto"/>
        <w:ind w:right="-17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Кыргыс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Чаян</w:t>
      </w:r>
    </w:p>
    <w:p w:rsidR="00417CB8" w:rsidRPr="00417CB8" w:rsidRDefault="00417CB8" w:rsidP="00417CB8">
      <w:pPr>
        <w:pStyle w:val="a5"/>
        <w:numPr>
          <w:ilvl w:val="0"/>
          <w:numId w:val="11"/>
        </w:numPr>
        <w:spacing w:after="0" w:line="276" w:lineRule="auto"/>
        <w:ind w:right="-17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Конкова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Алдын-Цэцэг</w:t>
      </w:r>
      <w:proofErr w:type="spellEnd"/>
    </w:p>
    <w:p w:rsidR="00417CB8" w:rsidRPr="00417CB8" w:rsidRDefault="00417CB8" w:rsidP="00417CB8">
      <w:pPr>
        <w:pStyle w:val="a5"/>
        <w:numPr>
          <w:ilvl w:val="0"/>
          <w:numId w:val="11"/>
        </w:numPr>
        <w:spacing w:after="0" w:line="276" w:lineRule="auto"/>
        <w:ind w:right="-17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Адыя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Майдыр</w:t>
      </w:r>
    </w:p>
    <w:p w:rsidR="00A37787" w:rsidRDefault="00A37787" w:rsidP="00A37787">
      <w:pPr>
        <w:spacing w:after="0" w:line="276" w:lineRule="auto"/>
        <w:ind w:left="-284" w:right="-172" w:firstLine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37787" w:rsidRDefault="00A37787" w:rsidP="00A37787">
      <w:pPr>
        <w:spacing w:after="0" w:line="276" w:lineRule="auto"/>
        <w:ind w:left="-284" w:right="-172" w:firstLine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37787" w:rsidRDefault="00A37787" w:rsidP="00A37787">
      <w:pPr>
        <w:spacing w:after="0" w:line="276" w:lineRule="auto"/>
        <w:ind w:left="-284" w:right="-172" w:firstLine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37787" w:rsidRDefault="00A37787" w:rsidP="00A37787">
      <w:pPr>
        <w:spacing w:after="0" w:line="276" w:lineRule="auto"/>
        <w:ind w:left="-284" w:right="-172" w:firstLine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37787" w:rsidRDefault="00A37787" w:rsidP="00A37787">
      <w:pPr>
        <w:spacing w:after="0" w:line="276" w:lineRule="auto"/>
        <w:ind w:left="-284" w:right="-172" w:firstLine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37787" w:rsidRDefault="00A37787" w:rsidP="00A37787">
      <w:pPr>
        <w:spacing w:after="0" w:line="276" w:lineRule="auto"/>
        <w:ind w:left="-284" w:right="-172" w:firstLine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37787" w:rsidRDefault="00A37787" w:rsidP="00A37787">
      <w:pPr>
        <w:spacing w:after="0" w:line="276" w:lineRule="auto"/>
        <w:ind w:left="-284" w:right="-172" w:firstLine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37787" w:rsidRDefault="00A37787" w:rsidP="00A37787">
      <w:pPr>
        <w:spacing w:after="0" w:line="276" w:lineRule="auto"/>
        <w:ind w:left="-284" w:right="-172" w:firstLine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37787" w:rsidRDefault="00A37787" w:rsidP="00A37787">
      <w:pPr>
        <w:spacing w:after="0" w:line="276" w:lineRule="auto"/>
        <w:ind w:left="-284" w:right="-172" w:firstLine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37787" w:rsidRDefault="00A37787" w:rsidP="00A37787">
      <w:pPr>
        <w:spacing w:after="0" w:line="276" w:lineRule="auto"/>
        <w:ind w:left="-284" w:right="-172" w:firstLine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37787" w:rsidRDefault="00A37787" w:rsidP="00A37787">
      <w:pPr>
        <w:spacing w:after="0" w:line="276" w:lineRule="auto"/>
        <w:ind w:left="-284" w:right="-172" w:firstLine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37787" w:rsidRDefault="00A37787" w:rsidP="00A37787">
      <w:pPr>
        <w:spacing w:after="0" w:line="276" w:lineRule="auto"/>
        <w:ind w:left="-284" w:right="-172" w:firstLine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37787" w:rsidRDefault="00A37787" w:rsidP="00A37787">
      <w:pPr>
        <w:spacing w:after="0" w:line="276" w:lineRule="auto"/>
        <w:ind w:left="-284" w:right="-172" w:firstLine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37787" w:rsidRDefault="00A37787" w:rsidP="00A37787">
      <w:pPr>
        <w:spacing w:after="0" w:line="276" w:lineRule="auto"/>
        <w:ind w:left="-284" w:right="-172" w:firstLine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37787" w:rsidRDefault="00A37787" w:rsidP="00A37787">
      <w:pPr>
        <w:spacing w:after="0" w:line="276" w:lineRule="auto"/>
        <w:ind w:left="-284" w:right="-172" w:firstLine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37787" w:rsidRPr="00AB419D" w:rsidRDefault="00A37787" w:rsidP="00A37787">
      <w:pPr>
        <w:spacing w:after="0" w:line="276" w:lineRule="auto"/>
        <w:ind w:left="-284" w:right="-172" w:firstLine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F323D" w:rsidRPr="00AB419D" w:rsidRDefault="008F323D" w:rsidP="0095291D">
      <w:pPr>
        <w:spacing w:after="0" w:line="276" w:lineRule="auto"/>
        <w:ind w:left="-284" w:right="-172" w:firstLine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1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Перспективное планирование занятий </w:t>
      </w:r>
      <w:r w:rsidRPr="00AB419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кружка по развитию речи </w:t>
      </w:r>
      <w:r w:rsidRPr="00AB419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AB419D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ГОВОРУШКИ</w:t>
      </w:r>
      <w:r w:rsidRPr="00AB419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6E5D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2021-2022</w:t>
      </w:r>
      <w:r w:rsid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B41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учебный год.</w:t>
      </w:r>
    </w:p>
    <w:p w:rsidR="008F323D" w:rsidRPr="006E5D7E" w:rsidRDefault="008F323D" w:rsidP="0095291D">
      <w:pPr>
        <w:spacing w:after="0" w:line="276" w:lineRule="auto"/>
        <w:ind w:left="-284" w:right="-172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5D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Сентябрь</w:t>
      </w:r>
    </w:p>
    <w:p w:rsidR="008F323D" w:rsidRPr="0095291D" w:rsidRDefault="008F323D" w:rsidP="0095291D">
      <w:pPr>
        <w:pStyle w:val="a5"/>
        <w:numPr>
          <w:ilvl w:val="0"/>
          <w:numId w:val="3"/>
        </w:numPr>
        <w:spacing w:after="0" w:line="276" w:lineRule="auto"/>
        <w:ind w:right="-17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Дидактич</w:t>
      </w:r>
      <w:r w:rsidR="0095291D"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еское у</w:t>
      </w:r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пражнение</w:t>
      </w:r>
      <w:r w:rsid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529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«Кто что ест?»</w:t>
      </w:r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Активизировать в </w:t>
      </w:r>
      <w:r w:rsidRPr="009529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речи глаголы</w:t>
      </w:r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лакать, грызть и т. п.</w:t>
      </w:r>
    </w:p>
    <w:p w:rsidR="008F323D" w:rsidRPr="0095291D" w:rsidRDefault="008F323D" w:rsidP="0095291D">
      <w:pPr>
        <w:pStyle w:val="a5"/>
        <w:numPr>
          <w:ilvl w:val="0"/>
          <w:numId w:val="3"/>
        </w:numPr>
        <w:spacing w:after="0" w:line="276" w:lineRule="auto"/>
        <w:ind w:right="-17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ЗКР </w:t>
      </w:r>
      <w:r w:rsidRPr="009529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«Скажи</w:t>
      </w:r>
      <w:proofErr w:type="gramStart"/>
      <w:r w:rsidRPr="009529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А</w:t>
      </w:r>
      <w:proofErr w:type="gramEnd"/>
      <w:r w:rsidR="00055D92" w:rsidRPr="009529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055D92"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Отчетливо</w:t>
      </w:r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произносить звук </w:t>
      </w:r>
      <w:r w:rsidRPr="009529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«а»</w:t>
      </w:r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Находить его в слогах, словах </w:t>
      </w:r>
      <w:r w:rsidRPr="009529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(на слух)</w:t>
      </w:r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F323D" w:rsidRPr="0095291D" w:rsidRDefault="008F323D" w:rsidP="0095291D">
      <w:pPr>
        <w:pStyle w:val="a5"/>
        <w:numPr>
          <w:ilvl w:val="0"/>
          <w:numId w:val="3"/>
        </w:numPr>
        <w:spacing w:after="0" w:line="276" w:lineRule="auto"/>
        <w:ind w:right="-17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Разучивание </w:t>
      </w:r>
      <w:proofErr w:type="spellStart"/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потешки</w:t>
      </w:r>
      <w:proofErr w:type="spellEnd"/>
      <w:r w:rsid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529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«Пальчи</w:t>
      </w:r>
      <w:proofErr w:type="gramStart"/>
      <w:r w:rsidRPr="009529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к-</w:t>
      </w:r>
      <w:proofErr w:type="gramEnd"/>
      <w:r w:rsidRPr="009529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мальчик»</w:t>
      </w:r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Приучать детей слушать речь воспитателя, повторять за ним. Добиваться от детей проговаривания слов целиком. Учить запоминать слова </w:t>
      </w:r>
      <w:proofErr w:type="spellStart"/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потешек</w:t>
      </w:r>
      <w:proofErr w:type="spellEnd"/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F323D" w:rsidRPr="0095291D" w:rsidRDefault="008F323D" w:rsidP="0095291D">
      <w:pPr>
        <w:pStyle w:val="a5"/>
        <w:numPr>
          <w:ilvl w:val="0"/>
          <w:numId w:val="3"/>
        </w:numPr>
        <w:spacing w:after="0" w:line="276" w:lineRule="auto"/>
        <w:ind w:right="-17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Театр игрушек </w:t>
      </w:r>
      <w:r w:rsidRPr="009529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«Бычок смоляной бочок»</w:t>
      </w:r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Напомнить содержание сказки, побуждать их к проговариванию и повторению вслед за воспитателем отдельных слов и фраз.</w:t>
      </w:r>
    </w:p>
    <w:p w:rsidR="008F323D" w:rsidRPr="006E5D7E" w:rsidRDefault="008F323D" w:rsidP="0095291D">
      <w:pPr>
        <w:spacing w:after="0" w:line="276" w:lineRule="auto"/>
        <w:ind w:left="-284" w:right="-172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5D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Октябрь</w:t>
      </w:r>
    </w:p>
    <w:p w:rsidR="008F323D" w:rsidRPr="0095291D" w:rsidRDefault="0095291D" w:rsidP="0095291D">
      <w:pPr>
        <w:pStyle w:val="a5"/>
        <w:numPr>
          <w:ilvl w:val="0"/>
          <w:numId w:val="2"/>
        </w:numPr>
        <w:spacing w:after="0" w:line="276" w:lineRule="auto"/>
        <w:ind w:right="-17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D7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Дидактическое упражнение</w:t>
      </w:r>
      <w:r w:rsidR="008F323D" w:rsidRPr="006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323D" w:rsidRPr="006E5D7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«Скажи что слышишь?»</w:t>
      </w:r>
      <w:r w:rsidR="008F323D" w:rsidRPr="006E5D7E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Учить отчетливо</w:t>
      </w:r>
      <w:r w:rsidR="008F323D"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произносить отдельные звукосочетания. Укреплять голосовой аппарат, обогащать словарь детей.</w:t>
      </w:r>
    </w:p>
    <w:p w:rsidR="008F323D" w:rsidRPr="0095291D" w:rsidRDefault="008F323D" w:rsidP="0095291D">
      <w:pPr>
        <w:pStyle w:val="a5"/>
        <w:numPr>
          <w:ilvl w:val="0"/>
          <w:numId w:val="2"/>
        </w:numPr>
        <w:spacing w:after="0" w:line="276" w:lineRule="auto"/>
        <w:ind w:right="-17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Рассматривание картинок </w:t>
      </w:r>
      <w:r w:rsidRPr="009529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«Домашние животные»</w:t>
      </w:r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Учить детей самостоятельно называть животных, воспроизводить звукоподражание.</w:t>
      </w:r>
    </w:p>
    <w:p w:rsidR="008F323D" w:rsidRPr="0095291D" w:rsidRDefault="008F323D" w:rsidP="0095291D">
      <w:pPr>
        <w:pStyle w:val="a5"/>
        <w:numPr>
          <w:ilvl w:val="0"/>
          <w:numId w:val="2"/>
        </w:numPr>
        <w:spacing w:after="0" w:line="276" w:lineRule="auto"/>
        <w:ind w:right="-17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Разучивание </w:t>
      </w:r>
      <w:proofErr w:type="spellStart"/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потешки</w:t>
      </w:r>
      <w:proofErr w:type="spellEnd"/>
      <w:r w:rsid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529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«Киска, киска, киска брысь»</w:t>
      </w:r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Добиваться от детей проговаривания слов целиком. Учить запоминать слова </w:t>
      </w:r>
      <w:proofErr w:type="spellStart"/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потешек</w:t>
      </w:r>
      <w:proofErr w:type="spellEnd"/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Обратить особое внимание на произношение звука </w:t>
      </w:r>
      <w:r w:rsidRPr="009529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«С»</w:t>
      </w:r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F323D" w:rsidRPr="0095291D" w:rsidRDefault="008F323D" w:rsidP="0095291D">
      <w:pPr>
        <w:pStyle w:val="a5"/>
        <w:numPr>
          <w:ilvl w:val="0"/>
          <w:numId w:val="2"/>
        </w:numPr>
        <w:spacing w:after="0" w:line="276" w:lineRule="auto"/>
        <w:ind w:right="-17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Театр игрушек </w:t>
      </w:r>
      <w:r w:rsidRPr="009529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«Репка»</w:t>
      </w:r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Вспомнить содержание сказки. Учить пересказывать сказку, </w:t>
      </w:r>
      <w:r w:rsidRPr="009529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говорить голосами героев</w:t>
      </w:r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F323D" w:rsidRPr="006E5D7E" w:rsidRDefault="008F323D" w:rsidP="0095291D">
      <w:pPr>
        <w:spacing w:after="0" w:line="276" w:lineRule="auto"/>
        <w:ind w:left="-284" w:right="-172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5D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Ноябрь</w:t>
      </w:r>
    </w:p>
    <w:p w:rsidR="008F323D" w:rsidRPr="0095291D" w:rsidRDefault="008F323D" w:rsidP="0095291D">
      <w:pPr>
        <w:pStyle w:val="a5"/>
        <w:numPr>
          <w:ilvl w:val="0"/>
          <w:numId w:val="4"/>
        </w:numPr>
        <w:spacing w:after="0" w:line="276" w:lineRule="auto"/>
        <w:ind w:right="-17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D7E">
        <w:rPr>
          <w:rFonts w:ascii="Times New Roman" w:eastAsia="Times New Roman" w:hAnsi="Times New Roman" w:cs="Times New Roman"/>
          <w:sz w:val="28"/>
          <w:szCs w:val="28"/>
          <w:lang w:eastAsia="ru-RU"/>
        </w:rPr>
        <w:t>ЗКР </w:t>
      </w:r>
      <w:r w:rsidRPr="006E5D7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«Произношение звука М»</w:t>
      </w:r>
      <w:r w:rsidRPr="006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Приучать детей правильно и отчетливо </w:t>
      </w:r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произносить звук «м </w:t>
      </w:r>
      <w:r w:rsidRPr="009529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9529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мь</w:t>
      </w:r>
      <w:proofErr w:type="spellEnd"/>
      <w:r w:rsidRPr="009529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». Учить произносить звук с достаточной силой голоса. Учить произносить звук </w:t>
      </w:r>
      <w:proofErr w:type="gramStart"/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proofErr w:type="gramEnd"/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словах и глаголах.</w:t>
      </w:r>
    </w:p>
    <w:p w:rsidR="008F323D" w:rsidRPr="0095291D" w:rsidRDefault="008F323D" w:rsidP="0095291D">
      <w:pPr>
        <w:pStyle w:val="a5"/>
        <w:numPr>
          <w:ilvl w:val="0"/>
          <w:numId w:val="4"/>
        </w:numPr>
        <w:spacing w:after="0" w:line="276" w:lineRule="auto"/>
        <w:ind w:right="-17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29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«Волшебный кубик»</w:t>
      </w:r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Закрепить умение называть картинки на кубиках.</w:t>
      </w:r>
      <w:r w:rsid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Отвечать на вопросы по содержанию картины, повторяя отдельные слова и фразы.</w:t>
      </w:r>
    </w:p>
    <w:p w:rsidR="008F323D" w:rsidRPr="0095291D" w:rsidRDefault="008F323D" w:rsidP="0095291D">
      <w:pPr>
        <w:pStyle w:val="a5"/>
        <w:numPr>
          <w:ilvl w:val="0"/>
          <w:numId w:val="4"/>
        </w:numPr>
        <w:spacing w:after="0" w:line="276" w:lineRule="auto"/>
        <w:ind w:right="-17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Заучивание </w:t>
      </w:r>
      <w:proofErr w:type="spellStart"/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потешки</w:t>
      </w:r>
      <w:proofErr w:type="spellEnd"/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529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«Тень- тень </w:t>
      </w:r>
      <w:proofErr w:type="spellStart"/>
      <w:r w:rsidRPr="009529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потетень</w:t>
      </w:r>
      <w:proofErr w:type="spellEnd"/>
      <w:r w:rsidRPr="009529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Прививать любовь к художественному слову, умение слушать и понимать. Способствовать активному проговариванию слов </w:t>
      </w:r>
      <w:proofErr w:type="spellStart"/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потешек</w:t>
      </w:r>
      <w:proofErr w:type="spellEnd"/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Разъяснить непонятные детям слова.</w:t>
      </w:r>
    </w:p>
    <w:p w:rsidR="008F323D" w:rsidRPr="0095291D" w:rsidRDefault="008F323D" w:rsidP="0095291D">
      <w:pPr>
        <w:pStyle w:val="a5"/>
        <w:numPr>
          <w:ilvl w:val="0"/>
          <w:numId w:val="4"/>
        </w:numPr>
        <w:spacing w:after="0" w:line="276" w:lineRule="auto"/>
        <w:ind w:right="-17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 Театр игрушек</w:t>
      </w:r>
      <w:r w:rsid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529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</w:t>
      </w:r>
      <w:r w:rsidRPr="009529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базара»</w:t>
      </w:r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Познакомить с новым стихотворением. Инсценировка данного произведения. Закрепить знания по разделу </w:t>
      </w:r>
      <w:r w:rsidRPr="009529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«овощи»</w:t>
      </w:r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50B3E" w:rsidRDefault="00D50B3E" w:rsidP="0095291D">
      <w:pPr>
        <w:spacing w:after="0" w:line="276" w:lineRule="auto"/>
        <w:ind w:left="-284" w:right="-172" w:firstLine="426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8F323D" w:rsidRPr="006E5D7E" w:rsidRDefault="008F323D" w:rsidP="0095291D">
      <w:pPr>
        <w:spacing w:after="0" w:line="276" w:lineRule="auto"/>
        <w:ind w:left="-284" w:right="-172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5D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Декабрь</w:t>
      </w:r>
    </w:p>
    <w:p w:rsidR="008F323D" w:rsidRPr="0095291D" w:rsidRDefault="008F323D" w:rsidP="0095291D">
      <w:pPr>
        <w:pStyle w:val="a5"/>
        <w:numPr>
          <w:ilvl w:val="0"/>
          <w:numId w:val="5"/>
        </w:numPr>
        <w:spacing w:after="0" w:line="276" w:lineRule="auto"/>
        <w:ind w:right="-17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 </w:t>
      </w:r>
      <w:r w:rsidRPr="009529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«Звук</w:t>
      </w:r>
      <w:proofErr w:type="gramStart"/>
      <w:r w:rsidRPr="009529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У</w:t>
      </w:r>
      <w:proofErr w:type="gramEnd"/>
      <w:r w:rsidR="00055D92" w:rsidRPr="009529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055D92"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Отчетливо</w:t>
      </w:r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произносить звук </w:t>
      </w:r>
      <w:r w:rsidRPr="009529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«у»</w:t>
      </w:r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Находить его в слогах, словах </w:t>
      </w:r>
      <w:r w:rsidRPr="009529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(на слух)</w:t>
      </w:r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F323D" w:rsidRPr="0095291D" w:rsidRDefault="008F323D" w:rsidP="0095291D">
      <w:pPr>
        <w:pStyle w:val="a5"/>
        <w:numPr>
          <w:ilvl w:val="0"/>
          <w:numId w:val="5"/>
        </w:numPr>
        <w:spacing w:after="0" w:line="276" w:lineRule="auto"/>
        <w:ind w:right="-17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Заучивание </w:t>
      </w:r>
      <w:proofErr w:type="spellStart"/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потешки</w:t>
      </w:r>
      <w:proofErr w:type="spellEnd"/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529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«Лиса по лесу ходила»</w:t>
      </w:r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Познакомить с </w:t>
      </w:r>
      <w:proofErr w:type="gramStart"/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новой</w:t>
      </w:r>
      <w:proofErr w:type="gramEnd"/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потешкой</w:t>
      </w:r>
      <w:proofErr w:type="spellEnd"/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Выучить её. Разъяснить непонятные слова. Обыграть </w:t>
      </w:r>
      <w:proofErr w:type="spellStart"/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потешку</w:t>
      </w:r>
      <w:proofErr w:type="spellEnd"/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F323D" w:rsidRPr="0095291D" w:rsidRDefault="0095291D" w:rsidP="0095291D">
      <w:pPr>
        <w:pStyle w:val="a5"/>
        <w:numPr>
          <w:ilvl w:val="0"/>
          <w:numId w:val="5"/>
        </w:numPr>
        <w:spacing w:after="0" w:line="276" w:lineRule="auto"/>
        <w:ind w:right="-17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Дидактическое упражнение</w:t>
      </w:r>
      <w:r w:rsidR="008F323D"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8F323D" w:rsidRPr="009529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«Гости»</w:t>
      </w:r>
      <w:r w:rsidR="008F323D"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8F323D" w:rsidRPr="009529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 связную речь</w:t>
      </w:r>
      <w:r w:rsidR="008F323D"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Напомнить вежливые слова. Учить детей рассматривать предметы, выделять детали. Закрепить умение общаться между собой.</w:t>
      </w:r>
    </w:p>
    <w:p w:rsidR="008F323D" w:rsidRPr="0095291D" w:rsidRDefault="008F323D" w:rsidP="0095291D">
      <w:pPr>
        <w:pStyle w:val="a5"/>
        <w:numPr>
          <w:ilvl w:val="0"/>
          <w:numId w:val="5"/>
        </w:numPr>
        <w:spacing w:after="0" w:line="276" w:lineRule="auto"/>
        <w:ind w:right="-17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Театр игрушек </w:t>
      </w:r>
      <w:r w:rsidRPr="009529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«Рукавичка»</w:t>
      </w:r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Вспомнить содержание сказки. Учить пересказывать сказку, </w:t>
      </w:r>
      <w:r w:rsidRPr="009529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говорить голосами героев</w:t>
      </w:r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F323D" w:rsidRPr="006E5D7E" w:rsidRDefault="008F323D" w:rsidP="0095291D">
      <w:pPr>
        <w:spacing w:after="0" w:line="276" w:lineRule="auto"/>
        <w:ind w:left="-284" w:right="-172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5D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Январь</w:t>
      </w:r>
    </w:p>
    <w:p w:rsidR="008F323D" w:rsidRPr="0095291D" w:rsidRDefault="008F323D" w:rsidP="0095291D">
      <w:pPr>
        <w:pStyle w:val="a5"/>
        <w:numPr>
          <w:ilvl w:val="0"/>
          <w:numId w:val="6"/>
        </w:numPr>
        <w:spacing w:after="0" w:line="276" w:lineRule="auto"/>
        <w:ind w:right="-17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D7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</w:t>
      </w:r>
      <w:r w:rsidR="0095291D" w:rsidRPr="006E5D7E">
        <w:rPr>
          <w:rFonts w:ascii="Times New Roman" w:eastAsia="Times New Roman" w:hAnsi="Times New Roman" w:cs="Times New Roman"/>
          <w:sz w:val="28"/>
          <w:szCs w:val="28"/>
          <w:lang w:eastAsia="ru-RU"/>
        </w:rPr>
        <w:t>ическая</w:t>
      </w:r>
      <w:r w:rsidRPr="006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 </w:t>
      </w:r>
      <w:r w:rsidRPr="006E5D7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«Назови правильно»</w:t>
      </w:r>
      <w:r w:rsidRPr="006E5D7E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Закрепить слов</w:t>
      </w:r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 разделу </w:t>
      </w:r>
      <w:r w:rsidRPr="009529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«одежда»</w:t>
      </w:r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529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«мебель»</w:t>
      </w:r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9529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 связную речь</w:t>
      </w:r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F323D" w:rsidRPr="0095291D" w:rsidRDefault="008F323D" w:rsidP="0095291D">
      <w:pPr>
        <w:pStyle w:val="a5"/>
        <w:numPr>
          <w:ilvl w:val="0"/>
          <w:numId w:val="6"/>
        </w:numPr>
        <w:spacing w:after="0" w:line="276" w:lineRule="auto"/>
        <w:ind w:right="-17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Заучивание </w:t>
      </w:r>
      <w:proofErr w:type="spellStart"/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потешки</w:t>
      </w:r>
      <w:proofErr w:type="spellEnd"/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9529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«Как у нашего кота»</w:t>
      </w:r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Познакомить с </w:t>
      </w:r>
      <w:proofErr w:type="gramStart"/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новой</w:t>
      </w:r>
      <w:proofErr w:type="gramEnd"/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потешкой</w:t>
      </w:r>
      <w:proofErr w:type="spellEnd"/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Выучить её. Разъяснить непонятные слова. Обыграть </w:t>
      </w:r>
      <w:proofErr w:type="spellStart"/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потешку</w:t>
      </w:r>
      <w:proofErr w:type="spellEnd"/>
    </w:p>
    <w:p w:rsidR="008F323D" w:rsidRPr="0095291D" w:rsidRDefault="008F323D" w:rsidP="0095291D">
      <w:pPr>
        <w:pStyle w:val="a5"/>
        <w:numPr>
          <w:ilvl w:val="0"/>
          <w:numId w:val="6"/>
        </w:numPr>
        <w:spacing w:after="0" w:line="276" w:lineRule="auto"/>
        <w:ind w:right="-17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Театр игрушек </w:t>
      </w:r>
      <w:r w:rsidRPr="009529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«Чей голос?»</w:t>
      </w:r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Учить детей самостоятельно называть животных, воспроизводить звукоподражание.</w:t>
      </w:r>
    </w:p>
    <w:p w:rsidR="008F323D" w:rsidRPr="006E5D7E" w:rsidRDefault="008F323D" w:rsidP="0095291D">
      <w:pPr>
        <w:spacing w:after="0" w:line="276" w:lineRule="auto"/>
        <w:ind w:left="-284" w:right="-172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5D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Февраль</w:t>
      </w:r>
    </w:p>
    <w:p w:rsidR="008F323D" w:rsidRPr="0095291D" w:rsidRDefault="008F323D" w:rsidP="0095291D">
      <w:pPr>
        <w:pStyle w:val="a5"/>
        <w:numPr>
          <w:ilvl w:val="0"/>
          <w:numId w:val="7"/>
        </w:numPr>
        <w:spacing w:after="0" w:line="276" w:lineRule="auto"/>
        <w:ind w:right="-17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5D7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</w:t>
      </w:r>
      <w:r w:rsidR="0095291D" w:rsidRPr="006E5D7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еская и</w:t>
      </w:r>
      <w:r w:rsidRPr="006E5D7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 </w:t>
      </w:r>
      <w:r w:rsidRPr="006E5D7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«Будь внимательным»</w:t>
      </w:r>
      <w:r w:rsidRPr="006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Учить распознавать </w:t>
      </w:r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заданные звуки в словах и слогах.</w:t>
      </w:r>
    </w:p>
    <w:p w:rsidR="008F323D" w:rsidRPr="0095291D" w:rsidRDefault="008F323D" w:rsidP="0095291D">
      <w:pPr>
        <w:pStyle w:val="a5"/>
        <w:numPr>
          <w:ilvl w:val="0"/>
          <w:numId w:val="7"/>
        </w:numPr>
        <w:spacing w:after="0" w:line="276" w:lineRule="auto"/>
        <w:ind w:right="-17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Заучивание </w:t>
      </w:r>
      <w:proofErr w:type="spellStart"/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потешки</w:t>
      </w:r>
      <w:proofErr w:type="spellEnd"/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529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«Пошел котик на </w:t>
      </w:r>
      <w:proofErr w:type="spellStart"/>
      <w:r w:rsidRPr="009529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торжок</w:t>
      </w:r>
      <w:proofErr w:type="spellEnd"/>
      <w:r w:rsidRPr="009529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Познакомить с новой </w:t>
      </w:r>
      <w:proofErr w:type="spellStart"/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потешкой</w:t>
      </w:r>
      <w:proofErr w:type="spellEnd"/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Выучить её. Разъяснить непонятные слова.</w:t>
      </w:r>
    </w:p>
    <w:p w:rsidR="008F323D" w:rsidRPr="0095291D" w:rsidRDefault="008F323D" w:rsidP="0095291D">
      <w:pPr>
        <w:pStyle w:val="a5"/>
        <w:numPr>
          <w:ilvl w:val="0"/>
          <w:numId w:val="7"/>
        </w:numPr>
        <w:spacing w:after="0" w:line="276" w:lineRule="auto"/>
        <w:ind w:right="-17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Театр игрушек </w:t>
      </w:r>
      <w:r w:rsidR="009529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</w:t>
      </w:r>
      <w:r w:rsidRPr="009529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ошел котик на </w:t>
      </w:r>
      <w:proofErr w:type="spellStart"/>
      <w:r w:rsidRPr="009529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торжок</w:t>
      </w:r>
      <w:proofErr w:type="spellEnd"/>
      <w:r w:rsidRPr="009529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Приучать детей слушать речь воспитателя, повторять за ним. Добиваться от детей проговаривания слов целиком. Учить запоминать слова </w:t>
      </w:r>
      <w:proofErr w:type="spellStart"/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потешек</w:t>
      </w:r>
      <w:proofErr w:type="spellEnd"/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Побуждать детей повторять слова </w:t>
      </w:r>
      <w:proofErr w:type="spellStart"/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потешек</w:t>
      </w:r>
      <w:proofErr w:type="spellEnd"/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Добиваться понимания содержания поэтического произведения.</w:t>
      </w:r>
    </w:p>
    <w:p w:rsidR="008F323D" w:rsidRPr="006E5D7E" w:rsidRDefault="008F323D" w:rsidP="0095291D">
      <w:pPr>
        <w:spacing w:after="0" w:line="276" w:lineRule="auto"/>
        <w:ind w:left="-284" w:right="-172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5D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</w:t>
      </w:r>
    </w:p>
    <w:p w:rsidR="008F323D" w:rsidRPr="0095291D" w:rsidRDefault="008F323D" w:rsidP="0095291D">
      <w:pPr>
        <w:pStyle w:val="a5"/>
        <w:numPr>
          <w:ilvl w:val="0"/>
          <w:numId w:val="8"/>
        </w:numPr>
        <w:spacing w:after="0" w:line="276" w:lineRule="auto"/>
        <w:ind w:right="-17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</w:t>
      </w:r>
      <w:r w:rsidR="0095291D"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ическая </w:t>
      </w:r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Игра </w:t>
      </w:r>
      <w:r w:rsidRPr="009529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«Пчела»</w:t>
      </w:r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529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 мелкую моторику рук</w:t>
      </w:r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Закрепить произношение звука </w:t>
      </w:r>
      <w:r w:rsidRPr="009529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«Ж»</w:t>
      </w:r>
    </w:p>
    <w:p w:rsidR="008F323D" w:rsidRPr="0095291D" w:rsidRDefault="008F323D" w:rsidP="0095291D">
      <w:pPr>
        <w:pStyle w:val="a5"/>
        <w:numPr>
          <w:ilvl w:val="0"/>
          <w:numId w:val="8"/>
        </w:numPr>
        <w:spacing w:after="0" w:line="276" w:lineRule="auto"/>
        <w:ind w:right="-17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Заучивание считалочки </w:t>
      </w:r>
      <w:r w:rsidRPr="009529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«Раз, два, три</w:t>
      </w:r>
      <w:proofErr w:type="gramStart"/>
      <w:r w:rsidRPr="009529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…Н</w:t>
      </w:r>
      <w:proofErr w:type="gramEnd"/>
      <w:r w:rsidRPr="009529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егде зайчику скакать</w:t>
      </w:r>
      <w:r w:rsidR="0095291D" w:rsidRPr="009529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95291D"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</w:t>
      </w:r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ознакомить с новой считалочкой, </w:t>
      </w:r>
      <w:r w:rsidRPr="009529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 связную речь</w:t>
      </w:r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добиваться чистого произношения звуков.</w:t>
      </w:r>
    </w:p>
    <w:p w:rsidR="008F323D" w:rsidRPr="0095291D" w:rsidRDefault="008F323D" w:rsidP="0095291D">
      <w:pPr>
        <w:pStyle w:val="a5"/>
        <w:numPr>
          <w:ilvl w:val="0"/>
          <w:numId w:val="8"/>
        </w:numPr>
        <w:spacing w:after="0" w:line="276" w:lineRule="auto"/>
        <w:ind w:right="-17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 Рассматривание картинки </w:t>
      </w:r>
      <w:r w:rsidRPr="009529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«Таня и голуби»</w:t>
      </w:r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Учить составлять рассказ по картинке</w:t>
      </w:r>
      <w:proofErr w:type="gramStart"/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529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9529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азвивать внимание</w:t>
      </w:r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память</w:t>
      </w:r>
    </w:p>
    <w:p w:rsidR="008F323D" w:rsidRPr="0095291D" w:rsidRDefault="008F323D" w:rsidP="0095291D">
      <w:pPr>
        <w:pStyle w:val="a5"/>
        <w:numPr>
          <w:ilvl w:val="0"/>
          <w:numId w:val="8"/>
        </w:numPr>
        <w:spacing w:after="0" w:line="276" w:lineRule="auto"/>
        <w:ind w:right="-17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Театр игрушек </w:t>
      </w:r>
      <w:r w:rsidRPr="009529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«Дед хотел уху сварить»</w:t>
      </w:r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Познакомить с новыми стихами. Обыграть стихотворение.</w:t>
      </w:r>
    </w:p>
    <w:p w:rsidR="0095291D" w:rsidRDefault="0095291D" w:rsidP="0095291D">
      <w:pPr>
        <w:spacing w:after="0" w:line="276" w:lineRule="auto"/>
        <w:ind w:left="-284" w:right="-172" w:firstLine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F323D" w:rsidRPr="006E5D7E" w:rsidRDefault="008F323D" w:rsidP="0095291D">
      <w:pPr>
        <w:spacing w:after="0" w:line="276" w:lineRule="auto"/>
        <w:ind w:left="-284" w:right="-172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5D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Апрель</w:t>
      </w:r>
    </w:p>
    <w:p w:rsidR="008F323D" w:rsidRPr="0095291D" w:rsidRDefault="008F323D" w:rsidP="0095291D">
      <w:pPr>
        <w:pStyle w:val="a5"/>
        <w:numPr>
          <w:ilvl w:val="0"/>
          <w:numId w:val="9"/>
        </w:numPr>
        <w:spacing w:after="0" w:line="276" w:lineRule="auto"/>
        <w:ind w:right="-1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Речевая игра</w:t>
      </w:r>
      <w:r w:rsidR="0095291D" w:rsidRPr="006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5D7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«Автомобиль»</w:t>
      </w:r>
      <w:r w:rsidRPr="006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Познакомить с новой игрой. Добиться четкого </w:t>
      </w:r>
      <w:r w:rsidRPr="009529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произношения слов.</w:t>
      </w:r>
    </w:p>
    <w:p w:rsidR="008F323D" w:rsidRPr="0095291D" w:rsidRDefault="008F323D" w:rsidP="0095291D">
      <w:pPr>
        <w:pStyle w:val="a5"/>
        <w:numPr>
          <w:ilvl w:val="0"/>
          <w:numId w:val="9"/>
        </w:numPr>
        <w:spacing w:after="0" w:line="276" w:lineRule="auto"/>
        <w:ind w:right="-1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9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Разучивание </w:t>
      </w:r>
      <w:r w:rsidRPr="0095291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«Колыбельной»</w:t>
      </w:r>
      <w:r w:rsidRPr="0095291D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Вырабатывать умение повышать и понижать голос.</w:t>
      </w:r>
    </w:p>
    <w:p w:rsidR="008F323D" w:rsidRPr="0095291D" w:rsidRDefault="008F323D" w:rsidP="0095291D">
      <w:pPr>
        <w:pStyle w:val="a5"/>
        <w:numPr>
          <w:ilvl w:val="0"/>
          <w:numId w:val="9"/>
        </w:numPr>
        <w:spacing w:after="0" w:line="276" w:lineRule="auto"/>
        <w:ind w:right="-1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91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Инсценировка сказки </w:t>
      </w:r>
      <w:r w:rsidRPr="0095291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«Волк и семеро козлят»</w:t>
      </w:r>
      <w:r w:rsidRPr="0095291D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Вспомнить содержание сказки. Учить пересказывать сказку, </w:t>
      </w:r>
      <w:r w:rsidRPr="0095291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говорить голосами героев</w:t>
      </w:r>
    </w:p>
    <w:p w:rsidR="008F323D" w:rsidRPr="006E5D7E" w:rsidRDefault="008F323D" w:rsidP="0095291D">
      <w:pPr>
        <w:spacing w:after="0" w:line="276" w:lineRule="auto"/>
        <w:ind w:left="-284" w:right="-172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5D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Май</w:t>
      </w:r>
    </w:p>
    <w:p w:rsidR="008F323D" w:rsidRPr="0095291D" w:rsidRDefault="008F323D" w:rsidP="0095291D">
      <w:pPr>
        <w:pStyle w:val="a5"/>
        <w:numPr>
          <w:ilvl w:val="0"/>
          <w:numId w:val="10"/>
        </w:numPr>
        <w:spacing w:after="0" w:line="276" w:lineRule="auto"/>
        <w:ind w:right="-17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Дидакт</w:t>
      </w:r>
      <w:r w:rsidR="0095291D"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ическая </w:t>
      </w:r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Игра </w:t>
      </w:r>
      <w:r w:rsidRPr="009529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«Эхо»</w:t>
      </w:r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529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 слух</w:t>
      </w:r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внимание, речь. Повторять слова за воспитателем и сверстниками.</w:t>
      </w:r>
    </w:p>
    <w:p w:rsidR="008F323D" w:rsidRPr="0095291D" w:rsidRDefault="008F323D" w:rsidP="0095291D">
      <w:pPr>
        <w:pStyle w:val="a5"/>
        <w:numPr>
          <w:ilvl w:val="0"/>
          <w:numId w:val="10"/>
        </w:numPr>
        <w:spacing w:after="0" w:line="276" w:lineRule="auto"/>
        <w:ind w:right="-17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Игра </w:t>
      </w:r>
      <w:r w:rsidRPr="009529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«Кто что делает?»</w:t>
      </w:r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Отвечать на вопросы по содержанию картины, повторяя отдельные слова и фразы. Учить </w:t>
      </w:r>
      <w:r w:rsidR="0095291D"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внимательно,</w:t>
      </w:r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рассматривать картину и называть изображенные на ней предметы и действия людей.</w:t>
      </w:r>
    </w:p>
    <w:p w:rsidR="008F323D" w:rsidRPr="0095291D" w:rsidRDefault="008F323D" w:rsidP="0095291D">
      <w:pPr>
        <w:pStyle w:val="a5"/>
        <w:numPr>
          <w:ilvl w:val="0"/>
          <w:numId w:val="10"/>
        </w:numPr>
        <w:spacing w:after="0" w:line="276" w:lineRule="auto"/>
        <w:ind w:right="-17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Сказочный калейдоскоп</w:t>
      </w:r>
      <w:r w:rsid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Закрепить знания о сказках, которые читали в течени</w:t>
      </w:r>
      <w:r w:rsidR="0095291D"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Pr="009529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всего года.</w:t>
      </w:r>
    </w:p>
    <w:p w:rsidR="003817FA" w:rsidRPr="00AB419D" w:rsidRDefault="003817FA" w:rsidP="0095291D">
      <w:pPr>
        <w:spacing w:after="0" w:line="276" w:lineRule="auto"/>
        <w:ind w:left="-284" w:right="-172" w:firstLine="426"/>
        <w:rPr>
          <w:rFonts w:ascii="Times New Roman" w:hAnsi="Times New Roman" w:cs="Times New Roman"/>
          <w:sz w:val="28"/>
          <w:szCs w:val="28"/>
        </w:rPr>
      </w:pPr>
    </w:p>
    <w:sectPr w:rsidR="003817FA" w:rsidRPr="00AB419D" w:rsidSect="0095291D">
      <w:pgSz w:w="16838" w:h="11906" w:orient="landscape"/>
      <w:pgMar w:top="993" w:right="1134" w:bottom="850" w:left="1134" w:header="708" w:footer="708" w:gutter="0"/>
      <w:pgBorders w:offsetFrom="page">
        <w:top w:val="gingerbreadMan" w:sz="15" w:space="24" w:color="002060"/>
        <w:left w:val="gingerbreadMan" w:sz="15" w:space="24" w:color="002060"/>
        <w:bottom w:val="gingerbreadMan" w:sz="15" w:space="24" w:color="002060"/>
        <w:right w:val="gingerbreadMan" w:sz="15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80A1E"/>
    <w:multiLevelType w:val="hybridMultilevel"/>
    <w:tmpl w:val="B8484EA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9EA0700"/>
    <w:multiLevelType w:val="hybridMultilevel"/>
    <w:tmpl w:val="8742678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21433A16"/>
    <w:multiLevelType w:val="hybridMultilevel"/>
    <w:tmpl w:val="576892A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2FCA1DBE"/>
    <w:multiLevelType w:val="hybridMultilevel"/>
    <w:tmpl w:val="6874B20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343356D7"/>
    <w:multiLevelType w:val="hybridMultilevel"/>
    <w:tmpl w:val="591CEEA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36941B9C"/>
    <w:multiLevelType w:val="hybridMultilevel"/>
    <w:tmpl w:val="C37E6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742058"/>
    <w:multiLevelType w:val="hybridMultilevel"/>
    <w:tmpl w:val="01A6BAAE"/>
    <w:lvl w:ilvl="0" w:tplc="26EA58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5EFC276D"/>
    <w:multiLevelType w:val="hybridMultilevel"/>
    <w:tmpl w:val="679E8BF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67CE2631"/>
    <w:multiLevelType w:val="hybridMultilevel"/>
    <w:tmpl w:val="A2D439A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69C31EE1"/>
    <w:multiLevelType w:val="hybridMultilevel"/>
    <w:tmpl w:val="6CE895C0"/>
    <w:lvl w:ilvl="0" w:tplc="F864B7B6">
      <w:start w:val="1"/>
      <w:numFmt w:val="decimal"/>
      <w:lvlText w:val="%1."/>
      <w:lvlJc w:val="left"/>
      <w:pPr>
        <w:ind w:left="712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2" w:hanging="360"/>
      </w:pPr>
    </w:lvl>
    <w:lvl w:ilvl="2" w:tplc="0419001B" w:tentative="1">
      <w:start w:val="1"/>
      <w:numFmt w:val="lowerRoman"/>
      <w:lvlText w:val="%3."/>
      <w:lvlJc w:val="right"/>
      <w:pPr>
        <w:ind w:left="1972" w:hanging="180"/>
      </w:pPr>
    </w:lvl>
    <w:lvl w:ilvl="3" w:tplc="0419000F" w:tentative="1">
      <w:start w:val="1"/>
      <w:numFmt w:val="decimal"/>
      <w:lvlText w:val="%4."/>
      <w:lvlJc w:val="left"/>
      <w:pPr>
        <w:ind w:left="2692" w:hanging="360"/>
      </w:pPr>
    </w:lvl>
    <w:lvl w:ilvl="4" w:tplc="04190019" w:tentative="1">
      <w:start w:val="1"/>
      <w:numFmt w:val="lowerLetter"/>
      <w:lvlText w:val="%5."/>
      <w:lvlJc w:val="left"/>
      <w:pPr>
        <w:ind w:left="3412" w:hanging="360"/>
      </w:pPr>
    </w:lvl>
    <w:lvl w:ilvl="5" w:tplc="0419001B" w:tentative="1">
      <w:start w:val="1"/>
      <w:numFmt w:val="lowerRoman"/>
      <w:lvlText w:val="%6."/>
      <w:lvlJc w:val="right"/>
      <w:pPr>
        <w:ind w:left="4132" w:hanging="180"/>
      </w:pPr>
    </w:lvl>
    <w:lvl w:ilvl="6" w:tplc="0419000F" w:tentative="1">
      <w:start w:val="1"/>
      <w:numFmt w:val="decimal"/>
      <w:lvlText w:val="%7."/>
      <w:lvlJc w:val="left"/>
      <w:pPr>
        <w:ind w:left="4852" w:hanging="360"/>
      </w:pPr>
    </w:lvl>
    <w:lvl w:ilvl="7" w:tplc="04190019" w:tentative="1">
      <w:start w:val="1"/>
      <w:numFmt w:val="lowerLetter"/>
      <w:lvlText w:val="%8."/>
      <w:lvlJc w:val="left"/>
      <w:pPr>
        <w:ind w:left="5572" w:hanging="360"/>
      </w:pPr>
    </w:lvl>
    <w:lvl w:ilvl="8" w:tplc="0419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10">
    <w:nsid w:val="6BD92133"/>
    <w:multiLevelType w:val="hybridMultilevel"/>
    <w:tmpl w:val="C14409D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8"/>
  </w:num>
  <w:num w:numId="5">
    <w:abstractNumId w:val="10"/>
  </w:num>
  <w:num w:numId="6">
    <w:abstractNumId w:val="1"/>
  </w:num>
  <w:num w:numId="7">
    <w:abstractNumId w:val="7"/>
  </w:num>
  <w:num w:numId="8">
    <w:abstractNumId w:val="4"/>
  </w:num>
  <w:num w:numId="9">
    <w:abstractNumId w:val="3"/>
  </w:num>
  <w:num w:numId="10">
    <w:abstractNumId w:val="2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112FC"/>
    <w:rsid w:val="00055D92"/>
    <w:rsid w:val="00150C86"/>
    <w:rsid w:val="00153D1C"/>
    <w:rsid w:val="002E00B3"/>
    <w:rsid w:val="00301ECD"/>
    <w:rsid w:val="003325A1"/>
    <w:rsid w:val="003817FA"/>
    <w:rsid w:val="00417CB8"/>
    <w:rsid w:val="005464E8"/>
    <w:rsid w:val="006E5D7E"/>
    <w:rsid w:val="008F323D"/>
    <w:rsid w:val="0095291D"/>
    <w:rsid w:val="009E6A8C"/>
    <w:rsid w:val="00A37787"/>
    <w:rsid w:val="00AB419D"/>
    <w:rsid w:val="00D112FC"/>
    <w:rsid w:val="00D50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AB4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AB419D"/>
  </w:style>
  <w:style w:type="paragraph" w:customStyle="1" w:styleId="c1">
    <w:name w:val="c1"/>
    <w:basedOn w:val="a"/>
    <w:rsid w:val="00AB4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B419D"/>
  </w:style>
  <w:style w:type="paragraph" w:styleId="a3">
    <w:name w:val="Balloon Text"/>
    <w:basedOn w:val="a"/>
    <w:link w:val="a4"/>
    <w:uiPriority w:val="99"/>
    <w:semiHidden/>
    <w:unhideWhenUsed/>
    <w:rsid w:val="00AB4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419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529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AB4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AB419D"/>
  </w:style>
  <w:style w:type="paragraph" w:customStyle="1" w:styleId="c1">
    <w:name w:val="c1"/>
    <w:basedOn w:val="a"/>
    <w:rsid w:val="00AB4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B419D"/>
  </w:style>
  <w:style w:type="paragraph" w:styleId="a3">
    <w:name w:val="Balloon Text"/>
    <w:basedOn w:val="a"/>
    <w:link w:val="a4"/>
    <w:uiPriority w:val="99"/>
    <w:semiHidden/>
    <w:unhideWhenUsed/>
    <w:rsid w:val="00AB4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419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529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5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6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6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1451</Words>
  <Characters>8276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хензигбей</cp:lastModifiedBy>
  <cp:revision>4</cp:revision>
  <cp:lastPrinted>2021-11-10T13:29:00Z</cp:lastPrinted>
  <dcterms:created xsi:type="dcterms:W3CDTF">2002-01-07T16:47:00Z</dcterms:created>
  <dcterms:modified xsi:type="dcterms:W3CDTF">2021-11-10T13:29:00Z</dcterms:modified>
</cp:coreProperties>
</file>